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DE" w:rsidRDefault="00DB62DE"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B6D142" wp14:editId="67868BCB">
                <wp:simplePos x="0" y="0"/>
                <wp:positionH relativeFrom="column">
                  <wp:posOffset>309880</wp:posOffset>
                </wp:positionH>
                <wp:positionV relativeFrom="paragraph">
                  <wp:posOffset>-1254125</wp:posOffset>
                </wp:positionV>
                <wp:extent cx="1362075" cy="923925"/>
                <wp:effectExtent l="1905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923925"/>
                          <a:chOff x="0" y="0"/>
                          <a:chExt cx="1362075" cy="923925"/>
                        </a:xfrm>
                      </wpg:grpSpPr>
                      <wps:wsp>
                        <wps:cNvPr id="2" name="Cloud 2"/>
                        <wps:cNvSpPr/>
                        <wps:spPr>
                          <a:xfrm>
                            <a:off x="0" y="0"/>
                            <a:ext cx="1114425" cy="552450"/>
                          </a:xfrm>
                          <a:prstGeom prst="cloud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un 1"/>
                        <wps:cNvSpPr/>
                        <wps:spPr>
                          <a:xfrm>
                            <a:off x="495300" y="85725"/>
                            <a:ext cx="866775" cy="838200"/>
                          </a:xfrm>
                          <a:prstGeom prst="su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4.4pt;margin-top:-98.75pt;width:107.25pt;height:72.75pt;z-index:251661312" coordsize="1362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">
                <v:shape id="Cloud 2" o:spid="_x0000_s1027" style="position:absolute;width:11144;height:552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s8MIA&#10;AADaAAAADwAAAGRycy9kb3ducmV2LnhtbESPzarCMBSE9xd8h3CEuxFNVRCtRhHB4k78QVwem2Nb&#10;bU5Kk6v17Y0g3OUwM98ws0VjSvGg2hWWFfR7EQji1OqCMwXHw7o7BuE8ssbSMil4kYPFvPUzw1jb&#10;J+/osfeZCBB2MSrIva9iKV2ak0HXsxVx8K62NuiDrDOpa3wGuCnlIIpG0mDBYSHHilY5pff9n1Fw&#10;6SSv4Sm5XdanYsfbSWpv58Qq9dtullMQnhr/H/62N1rBAD5Xw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Ozw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  <v:path arrowok="t" o:connecttype="custom" o:connectlocs="121065,334757;55721,324564;178721,446295;150138,451168;425081,499891;407849,477639;743647,444403;736759,468815;880422,293540;964287,384797;1078258,196350;1040904,230571;988639,69389;990600,85553;750122,50539;769263,29924;571169,60360;580430,42585;361156,66396;394692,83635;106464,201913;100608,183766" o:connectangles="0,0,0,0,0,0,0,0,0,0,0,0,0,0,0,0,0,0,0,0,0,0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1" o:spid="_x0000_s1028" type="#_x0000_t183" style="position:absolute;left:4953;top:857;width:8667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qJ7wA&#10;AADaAAAADwAAAGRycy9kb3ducmV2LnhtbERPvQrCMBDeBd8hnOCmqQ4i1SjiDwguWh0cz+Zsi82l&#10;NLHWtzeC4HR8fL83X7amFA3VrrCsYDSMQBCnVhecKbicd4MpCOeRNZaWScGbHCwX3c4cY21ffKIm&#10;8ZkIIexiVJB7X8VSujQng25oK+LA3W1t0AdYZ1LX+ArhppTjKJpIgwWHhhwrWueUPpKnUSDXfLiV&#10;++sGm5EfH7eT4vC4J0r1e+1qBsJT6//in3uvw3z4vvK9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smonvAAAANoAAAAPAAAAAAAAAAAAAAAAAJgCAABkcnMvZG93bnJldi54&#10;bWxQSwUGAAAAAAQABAD1AAAAgQMAAAAA&#10;" fillcolor="#4f81bd [3204]" strokecolor="#243f60 [1604]" strokeweight="2pt"/>
              </v:group>
            </w:pict>
          </mc:Fallback>
        </mc:AlternateContent>
      </w:r>
    </w:p>
    <w:p w:rsidR="00DB62DE" w:rsidRDefault="00DB62DE" w:rsidP="00DB62DE"/>
    <w:p w:rsidR="00DB62DE" w:rsidRDefault="00DB62DE"/>
    <w:p w:rsidR="006720AB" w:rsidRPr="00DB62DE" w:rsidRDefault="00DB62DE">
      <w:pPr>
        <w:rPr>
          <w:sz w:val="32"/>
          <w:szCs w:val="32"/>
        </w:rPr>
      </w:pPr>
      <w:r w:rsidRPr="00DB62DE">
        <w:rPr>
          <w:sz w:val="32"/>
          <w:szCs w:val="32"/>
        </w:rPr>
        <w:t>Уважаеми Господин/Госпожо Директор,</w:t>
      </w:r>
    </w:p>
    <w:p w:rsidR="00DB62DE" w:rsidRPr="00DB62DE" w:rsidRDefault="00DB62DE">
      <w:pPr>
        <w:rPr>
          <w:sz w:val="32"/>
          <w:szCs w:val="32"/>
        </w:rPr>
      </w:pPr>
    </w:p>
    <w:p w:rsidR="00DB62DE" w:rsidRDefault="00DB62DE">
      <w:pPr>
        <w:rPr>
          <w:sz w:val="32"/>
          <w:szCs w:val="32"/>
        </w:rPr>
      </w:pPr>
      <w:r w:rsidRPr="00DB62DE">
        <w:rPr>
          <w:sz w:val="32"/>
          <w:szCs w:val="32"/>
        </w:rPr>
        <w:t>Имаме удоволствието да Ви предложим няколко варианта за ученически лагери:</w:t>
      </w:r>
    </w:p>
    <w:p w:rsidR="00DB62DE" w:rsidRDefault="00DB62DE">
      <w:pPr>
        <w:rPr>
          <w:sz w:val="32"/>
          <w:szCs w:val="32"/>
        </w:rPr>
      </w:pPr>
    </w:p>
    <w:p w:rsidR="00DB62DE" w:rsidRDefault="00DB62DE">
      <w:pPr>
        <w:rPr>
          <w:sz w:val="32"/>
          <w:szCs w:val="32"/>
        </w:rPr>
      </w:pPr>
      <w:r>
        <w:rPr>
          <w:sz w:val="32"/>
          <w:szCs w:val="32"/>
        </w:rPr>
        <w:t>&lt;таблица</w:t>
      </w:r>
      <w:r w:rsidR="002C670B">
        <w:rPr>
          <w:sz w:val="32"/>
          <w:szCs w:val="32"/>
        </w:rPr>
        <w:t>, резултат от филтрирането на таблиците с хотелите</w:t>
      </w:r>
      <w:r>
        <w:rPr>
          <w:sz w:val="32"/>
          <w:szCs w:val="32"/>
        </w:rPr>
        <w:t>&gt;</w:t>
      </w:r>
    </w:p>
    <w:p w:rsidR="00DB62DE" w:rsidRDefault="00DB62DE">
      <w:pPr>
        <w:rPr>
          <w:sz w:val="32"/>
          <w:szCs w:val="32"/>
        </w:rPr>
      </w:pPr>
    </w:p>
    <w:p w:rsidR="00DB62DE" w:rsidRDefault="00DB62DE">
      <w:pPr>
        <w:rPr>
          <w:sz w:val="32"/>
          <w:szCs w:val="32"/>
        </w:rPr>
      </w:pPr>
      <w:r>
        <w:rPr>
          <w:sz w:val="32"/>
          <w:szCs w:val="32"/>
        </w:rPr>
        <w:t>Моля, изпратете Вашите заявки до 10.11.2012 г.</w:t>
      </w:r>
      <w:r w:rsidR="002C670B">
        <w:rPr>
          <w:sz w:val="32"/>
          <w:szCs w:val="32"/>
        </w:rPr>
        <w:t xml:space="preserve"> в следния вид:</w:t>
      </w:r>
    </w:p>
    <w:p w:rsidR="002C670B" w:rsidRDefault="002C670B">
      <w:pPr>
        <w:rPr>
          <w:sz w:val="32"/>
          <w:szCs w:val="32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08"/>
        <w:gridCol w:w="1276"/>
        <w:gridCol w:w="1481"/>
        <w:gridCol w:w="1779"/>
        <w:gridCol w:w="851"/>
        <w:gridCol w:w="992"/>
      </w:tblGrid>
      <w:tr w:rsidR="002C670B" w:rsidRPr="002C670B" w:rsidTr="00DB4C32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Име ръководител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 тел. за връзка, е-мейл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Град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Училище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Вид лагер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(летен/зимен)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Период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(юли, август, януари, февруари)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Хотел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0B" w:rsidRPr="002C670B" w:rsidRDefault="002C670B" w:rsidP="002C6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Група-брой</w:t>
            </w:r>
          </w:p>
        </w:tc>
      </w:tr>
      <w:tr w:rsidR="002C670B" w:rsidRPr="002C670B" w:rsidTr="00DB4C32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C670B" w:rsidRPr="002C670B" w:rsidTr="00DB4C32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0B" w:rsidRPr="002C670B" w:rsidRDefault="002C670B" w:rsidP="002C6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C670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2C670B" w:rsidRDefault="002C670B">
      <w:pPr>
        <w:rPr>
          <w:sz w:val="32"/>
          <w:szCs w:val="32"/>
        </w:rPr>
      </w:pPr>
    </w:p>
    <w:p w:rsidR="00DB62DE" w:rsidRDefault="00DB62DE">
      <w:pPr>
        <w:rPr>
          <w:sz w:val="32"/>
          <w:szCs w:val="32"/>
        </w:rPr>
      </w:pPr>
      <w:bookmarkStart w:id="0" w:name="_GoBack"/>
      <w:bookmarkEnd w:id="0"/>
    </w:p>
    <w:p w:rsidR="00DB62DE" w:rsidRDefault="00DB62DE">
      <w:pPr>
        <w:rPr>
          <w:sz w:val="32"/>
          <w:szCs w:val="32"/>
        </w:rPr>
      </w:pPr>
      <w:r>
        <w:rPr>
          <w:sz w:val="32"/>
          <w:szCs w:val="32"/>
        </w:rPr>
        <w:t>С уважение: ………………………</w:t>
      </w:r>
    </w:p>
    <w:p w:rsidR="00DB62DE" w:rsidRPr="00DB62DE" w:rsidRDefault="00DB62D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/Управител/</w:t>
      </w:r>
    </w:p>
    <w:sectPr w:rsidR="00DB62DE" w:rsidRPr="00DB62DE" w:rsidSect="00DB4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60" w:rsidRDefault="001F7260" w:rsidP="007C545C">
      <w:pPr>
        <w:spacing w:after="0" w:line="240" w:lineRule="auto"/>
      </w:pPr>
      <w:r>
        <w:separator/>
      </w:r>
    </w:p>
  </w:endnote>
  <w:endnote w:type="continuationSeparator" w:id="0">
    <w:p w:rsidR="001F7260" w:rsidRDefault="001F7260" w:rsidP="007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60" w:rsidRDefault="001F7260" w:rsidP="007C545C">
      <w:pPr>
        <w:spacing w:after="0" w:line="240" w:lineRule="auto"/>
      </w:pPr>
      <w:r>
        <w:separator/>
      </w:r>
    </w:p>
  </w:footnote>
  <w:footnote w:type="continuationSeparator" w:id="0">
    <w:p w:rsidR="001F7260" w:rsidRDefault="001F7260" w:rsidP="007C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EA0D68662C4B45ECBBA94D014F808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545C" w:rsidRDefault="007C545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Туристическа агенция „Тийн Тур“</w:t>
        </w:r>
      </w:p>
    </w:sdtContent>
  </w:sdt>
  <w:sdt>
    <w:sdtPr>
      <w:rPr>
        <w:color w:val="17365D" w:themeColor="text2" w:themeShade="BF"/>
      </w:rPr>
      <w:alias w:val="Subtitle"/>
      <w:id w:val="77887903"/>
      <w:placeholder>
        <w:docPart w:val="B7FC31854C1F47818D0D614112B8CB5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C545C" w:rsidRPr="007C545C" w:rsidRDefault="00DB62DE" w:rsidP="00DB62DE">
        <w:pPr>
          <w:pStyle w:val="Header"/>
          <w:tabs>
            <w:tab w:val="left" w:pos="645"/>
            <w:tab w:val="left" w:pos="2580"/>
            <w:tab w:val="left" w:pos="2985"/>
          </w:tabs>
          <w:spacing w:after="120" w:line="276" w:lineRule="auto"/>
          <w:jc w:val="right"/>
          <w:rPr>
            <w:color w:val="17365D" w:themeColor="text2" w:themeShade="BF"/>
          </w:rPr>
        </w:pPr>
        <w:r>
          <w:rPr>
            <w:color w:val="17365D" w:themeColor="text2" w:themeShade="BF"/>
          </w:rPr>
          <w:t>Варна, ул. „Турист“ 1</w:t>
        </w:r>
      </w:p>
    </w:sdtContent>
  </w:sdt>
  <w:sdt>
    <w:sdtPr>
      <w:rPr>
        <w:color w:val="17365D" w:themeColor="text2" w:themeShade="BF"/>
      </w:rPr>
      <w:alias w:val="Author"/>
      <w:id w:val="77887908"/>
      <w:placeholder>
        <w:docPart w:val="6EACC9D603A248A7B2E07786A0232D4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C545C" w:rsidRPr="007C545C" w:rsidRDefault="00DB62D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17365D" w:themeColor="text2" w:themeShade="BF"/>
          </w:rPr>
        </w:pPr>
        <w:r>
          <w:rPr>
            <w:color w:val="17365D" w:themeColor="text2" w:themeShade="BF"/>
          </w:rPr>
          <w:t>тел.: 052/300999;e-mail: tiintur@abv.bg</w:t>
        </w:r>
      </w:p>
    </w:sdtContent>
  </w:sdt>
  <w:p w:rsidR="007C545C" w:rsidRDefault="007C5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C"/>
    <w:rsid w:val="00024553"/>
    <w:rsid w:val="0007733E"/>
    <w:rsid w:val="000867CB"/>
    <w:rsid w:val="001C6626"/>
    <w:rsid w:val="001F7260"/>
    <w:rsid w:val="00252F3F"/>
    <w:rsid w:val="002713A6"/>
    <w:rsid w:val="002B17B5"/>
    <w:rsid w:val="002C670B"/>
    <w:rsid w:val="00455E38"/>
    <w:rsid w:val="00475D5C"/>
    <w:rsid w:val="004B336C"/>
    <w:rsid w:val="004E2F9A"/>
    <w:rsid w:val="004F1937"/>
    <w:rsid w:val="0051091A"/>
    <w:rsid w:val="00536F52"/>
    <w:rsid w:val="005B655B"/>
    <w:rsid w:val="005F6D46"/>
    <w:rsid w:val="006720AB"/>
    <w:rsid w:val="00786240"/>
    <w:rsid w:val="007A7B98"/>
    <w:rsid w:val="007C545C"/>
    <w:rsid w:val="008D7384"/>
    <w:rsid w:val="009E4F0E"/>
    <w:rsid w:val="00AC4EF7"/>
    <w:rsid w:val="00C1315C"/>
    <w:rsid w:val="00C776FF"/>
    <w:rsid w:val="00CD78C7"/>
    <w:rsid w:val="00CF7533"/>
    <w:rsid w:val="00DB4C32"/>
    <w:rsid w:val="00DB62DE"/>
    <w:rsid w:val="00DF0C10"/>
    <w:rsid w:val="00DF22B2"/>
    <w:rsid w:val="00E33033"/>
    <w:rsid w:val="00F22577"/>
    <w:rsid w:val="00FB5094"/>
    <w:rsid w:val="00FC1261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5C"/>
  </w:style>
  <w:style w:type="paragraph" w:styleId="Footer">
    <w:name w:val="footer"/>
    <w:basedOn w:val="Normal"/>
    <w:link w:val="FooterChar"/>
    <w:uiPriority w:val="99"/>
    <w:unhideWhenUsed/>
    <w:rsid w:val="007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5C"/>
  </w:style>
  <w:style w:type="paragraph" w:styleId="BalloonText">
    <w:name w:val="Balloon Text"/>
    <w:basedOn w:val="Normal"/>
    <w:link w:val="BalloonTextChar"/>
    <w:uiPriority w:val="99"/>
    <w:semiHidden/>
    <w:unhideWhenUsed/>
    <w:rsid w:val="007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5C"/>
  </w:style>
  <w:style w:type="paragraph" w:styleId="Footer">
    <w:name w:val="footer"/>
    <w:basedOn w:val="Normal"/>
    <w:link w:val="FooterChar"/>
    <w:uiPriority w:val="99"/>
    <w:unhideWhenUsed/>
    <w:rsid w:val="007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5C"/>
  </w:style>
  <w:style w:type="paragraph" w:styleId="BalloonText">
    <w:name w:val="Balloon Text"/>
    <w:basedOn w:val="Normal"/>
    <w:link w:val="BalloonTextChar"/>
    <w:uiPriority w:val="99"/>
    <w:semiHidden/>
    <w:unhideWhenUsed/>
    <w:rsid w:val="007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D68662C4B45ECBBA94D014F80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C876-B3FC-4C45-A75A-23EEA576CB98}"/>
      </w:docPartPr>
      <w:docPartBody>
        <w:p w:rsidR="0077039D" w:rsidRDefault="008524B5" w:rsidP="008524B5">
          <w:pPr>
            <w:pStyle w:val="EA0D68662C4B45ECBBA94D014F808D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FC31854C1F47818D0D614112B8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B731-E10A-468C-A758-6F70BD41B3D3}"/>
      </w:docPartPr>
      <w:docPartBody>
        <w:p w:rsidR="0077039D" w:rsidRDefault="008524B5" w:rsidP="008524B5">
          <w:pPr>
            <w:pStyle w:val="B7FC31854C1F47818D0D614112B8CB5E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6EACC9D603A248A7B2E07786A023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241-9434-480B-BC7D-58C2D1DF650B}"/>
      </w:docPartPr>
      <w:docPartBody>
        <w:p w:rsidR="0077039D" w:rsidRDefault="008524B5" w:rsidP="008524B5">
          <w:pPr>
            <w:pStyle w:val="6EACC9D603A248A7B2E07786A0232D4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B5"/>
    <w:rsid w:val="000A234F"/>
    <w:rsid w:val="0077039D"/>
    <w:rsid w:val="008524B5"/>
    <w:rsid w:val="008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68662C4B45ECBBA94D014F808DBF">
    <w:name w:val="EA0D68662C4B45ECBBA94D014F808DBF"/>
    <w:rsid w:val="008524B5"/>
  </w:style>
  <w:style w:type="paragraph" w:customStyle="1" w:styleId="B7FC31854C1F47818D0D614112B8CB5E">
    <w:name w:val="B7FC31854C1F47818D0D614112B8CB5E"/>
    <w:rsid w:val="008524B5"/>
  </w:style>
  <w:style w:type="paragraph" w:customStyle="1" w:styleId="6EACC9D603A248A7B2E07786A0232D40">
    <w:name w:val="6EACC9D603A248A7B2E07786A0232D40"/>
    <w:rsid w:val="008524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68662C4B45ECBBA94D014F808DBF">
    <w:name w:val="EA0D68662C4B45ECBBA94D014F808DBF"/>
    <w:rsid w:val="008524B5"/>
  </w:style>
  <w:style w:type="paragraph" w:customStyle="1" w:styleId="B7FC31854C1F47818D0D614112B8CB5E">
    <w:name w:val="B7FC31854C1F47818D0D614112B8CB5E"/>
    <w:rsid w:val="008524B5"/>
  </w:style>
  <w:style w:type="paragraph" w:customStyle="1" w:styleId="6EACC9D603A248A7B2E07786A0232D40">
    <w:name w:val="6EACC9D603A248A7B2E07786A0232D40"/>
    <w:rsid w:val="00852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Туристическа агенция „Тийн Тур“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 агенция „Тийн Тур“</dc:title>
  <dc:subject>Варна, ул. „Турист“ 1</dc:subject>
  <dc:creator>тел.: 052/300999;e-mail: tiintur@abv.bg</dc:creator>
  <cp:lastModifiedBy>Elena</cp:lastModifiedBy>
  <cp:revision>8</cp:revision>
  <dcterms:created xsi:type="dcterms:W3CDTF">2012-04-11T14:37:00Z</dcterms:created>
  <dcterms:modified xsi:type="dcterms:W3CDTF">2012-04-11T14:56:00Z</dcterms:modified>
</cp:coreProperties>
</file>